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4"/>
        <w:gridCol w:w="1486"/>
        <w:gridCol w:w="690"/>
        <w:gridCol w:w="767"/>
        <w:gridCol w:w="533"/>
        <w:gridCol w:w="603"/>
        <w:gridCol w:w="602"/>
        <w:gridCol w:w="819"/>
        <w:gridCol w:w="676"/>
        <w:gridCol w:w="704"/>
        <w:gridCol w:w="704"/>
        <w:gridCol w:w="747"/>
        <w:gridCol w:w="664"/>
        <w:gridCol w:w="1110"/>
        <w:gridCol w:w="664"/>
        <w:gridCol w:w="832"/>
        <w:gridCol w:w="622"/>
      </w:tblGrid>
      <w:tr w:rsidR="00E80CFB" w:rsidRPr="005F6BB6" w:rsidTr="005F6BB6">
        <w:trPr>
          <w:trHeight w:val="300"/>
          <w:jc w:val="center"/>
        </w:trPr>
        <w:tc>
          <w:tcPr>
            <w:tcW w:w="352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Priezvisko a meno</w:t>
            </w:r>
          </w:p>
        </w:tc>
        <w:tc>
          <w:tcPr>
            <w:tcW w:w="640" w:type="dxa"/>
            <w:vMerge w:val="restart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Trieda</w:t>
            </w:r>
          </w:p>
        </w:tc>
        <w:tc>
          <w:tcPr>
            <w:tcW w:w="13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Beh 50 m</w:t>
            </w:r>
          </w:p>
        </w:tc>
        <w:tc>
          <w:tcPr>
            <w:tcW w:w="2700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Hod kriket. loptičkou</w:t>
            </w:r>
          </w:p>
        </w:tc>
        <w:tc>
          <w:tcPr>
            <w:tcW w:w="2721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Skok do diaľky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80CFB" w:rsidRPr="005F6BB6" w:rsidRDefault="00D87D40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Vytrvalostný beh</w:t>
            </w:r>
          </w:p>
        </w:tc>
        <w:tc>
          <w:tcPr>
            <w:tcW w:w="819" w:type="dxa"/>
            <w:vMerge w:val="restart"/>
            <w:shd w:val="clear" w:color="auto" w:fill="auto"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Celkový súčet</w:t>
            </w:r>
          </w:p>
        </w:tc>
        <w:tc>
          <w:tcPr>
            <w:tcW w:w="600" w:type="dxa"/>
            <w:vMerge w:val="restart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Final</w:t>
            </w:r>
            <w:proofErr w:type="spellEnd"/>
          </w:p>
        </w:tc>
      </w:tr>
      <w:tr w:rsidR="00E80CFB" w:rsidRPr="005F6BB6" w:rsidTr="005F6BB6">
        <w:trPr>
          <w:trHeight w:val="300"/>
          <w:jc w:val="center"/>
        </w:trPr>
        <w:tc>
          <w:tcPr>
            <w:tcW w:w="3520" w:type="dxa"/>
            <w:gridSpan w:val="2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300" w:type="dxa"/>
            <w:gridSpan w:val="2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2700" w:type="dxa"/>
            <w:gridSpan w:val="4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2721" w:type="dxa"/>
            <w:gridSpan w:val="4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660" w:type="dxa"/>
            <w:gridSpan w:val="2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19" w:type="dxa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E80CFB" w:rsidRPr="005F6BB6" w:rsidTr="005F6BB6">
        <w:trPr>
          <w:trHeight w:val="300"/>
          <w:jc w:val="center"/>
        </w:trPr>
        <w:tc>
          <w:tcPr>
            <w:tcW w:w="3520" w:type="dxa"/>
            <w:gridSpan w:val="2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čas</w:t>
            </w:r>
          </w:p>
        </w:tc>
        <w:tc>
          <w:tcPr>
            <w:tcW w:w="53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por.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81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76" w:type="dxa"/>
            <w:shd w:val="clear" w:color="auto" w:fill="auto"/>
            <w:noWrap/>
            <w:vAlign w:val="center"/>
            <w:hideMark/>
          </w:tcPr>
          <w:p w:rsidR="00E80CFB" w:rsidRPr="005F6BB6" w:rsidRDefault="005F6BB6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36" w:type="dxa"/>
            <w:shd w:val="clear" w:color="auto" w:fill="auto"/>
            <w:noWrap/>
            <w:vAlign w:val="center"/>
            <w:hideMark/>
          </w:tcPr>
          <w:p w:rsidR="00E80CFB" w:rsidRPr="005F6BB6" w:rsidRDefault="005F6BB6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čas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E80CFB" w:rsidRPr="005F6BB6" w:rsidRDefault="005F6BB6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819" w:type="dxa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Spišáková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Ema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5F6BB6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4</w:t>
            </w:r>
            <w:r w:rsidR="00E80CFB" w:rsidRPr="005F6BB6">
              <w:rPr>
                <w:rFonts w:ascii="Garamond" w:eastAsia="Times New Roman" w:hAnsi="Garamond" w:cs="Arial CE"/>
                <w:lang w:eastAsia="sk-SK"/>
              </w:rPr>
              <w:t>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8,80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12,00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11,00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12,00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252,00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248,00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252,00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01:58,60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11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Pustayová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Sabina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3.S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9,20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12,00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12,00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12,00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235,00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233,00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235,00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01:48,40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14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Adamčíková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Lara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3.S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9,50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11,00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11,00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252,00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251,00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252,00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01:35,2</w:t>
            </w:r>
            <w:bookmarkStart w:id="0" w:name="_GoBack"/>
            <w:bookmarkEnd w:id="0"/>
            <w:r w:rsidRPr="005F6BB6">
              <w:rPr>
                <w:rFonts w:ascii="Garamond" w:eastAsia="Times New Roman" w:hAnsi="Garamond" w:cs="Arial"/>
                <w:lang w:eastAsia="sk-SK"/>
              </w:rPr>
              <w:t>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16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Dobáková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Mia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5F6BB6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2</w:t>
            </w:r>
            <w:r w:rsidR="00E80CFB" w:rsidRPr="005F6BB6">
              <w:rPr>
                <w:rFonts w:ascii="Garamond" w:eastAsia="Times New Roman" w:hAnsi="Garamond" w:cs="Arial CE"/>
                <w:lang w:eastAsia="sk-SK"/>
              </w:rPr>
              <w:t>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9,20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12,00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11,00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12,00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212,00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143,00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212,00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02:03,20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23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Moricová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Zuzana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9,60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10,50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10,50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243,00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201,00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243,00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01:56,10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24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Malková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Stela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8,80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7,00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7,00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7,00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232,00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264,00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264,00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02:05,30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28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"/>
                <w:lang w:eastAsia="sk-SK"/>
              </w:rPr>
              <w:t>Šlichtíková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Tea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10,00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8,00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10,00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215,00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233,00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233,00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01:41,50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28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Berchik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Diana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9,30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8,00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9,00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214,00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231,00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231,00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02:06,60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34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Gallová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Michaela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9,80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11,20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11,00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11,20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245,00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264,00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264,00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02:29,50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34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Podhradská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Agáta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10,60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12,00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12,00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208,00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217,00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217,00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02:10,40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36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Hamžíková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Pavlína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1.SA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9,70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5,50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7,00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7,00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155,00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199,00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199,00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01:40,40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40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Vyletelová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Rebeka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5F6BB6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>
              <w:rPr>
                <w:rFonts w:ascii="Garamond" w:eastAsia="Times New Roman" w:hAnsi="Garamond" w:cs="Arial CE"/>
                <w:lang w:eastAsia="sk-SK"/>
              </w:rPr>
              <w:t>2</w:t>
            </w:r>
            <w:r w:rsidR="00E80CFB" w:rsidRPr="005F6BB6">
              <w:rPr>
                <w:rFonts w:ascii="Garamond" w:eastAsia="Times New Roman" w:hAnsi="Garamond" w:cs="Arial CE"/>
                <w:lang w:eastAsia="sk-SK"/>
              </w:rPr>
              <w:t>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10,10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8,00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9,00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170,00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202,00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202,00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02:02,60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40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Pareničková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Sandra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3.S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10,30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9,00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10,00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180,00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200,00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200,00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02:22,80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49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Vicenová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Lucia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1.SA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10,70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6,50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7,00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7,00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132,00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110,00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132,00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01:59,50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57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Lechanová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Mia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3.S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10,10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7,00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8,00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8,00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102,00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154,00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154,00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02:23,20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58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Vicenová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Lenka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1.SA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10,80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6,40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7,00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7,00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122,00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200,00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200,00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02:21,80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59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Kalabová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Barbora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10,80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8,00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4,00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8,00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172,00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141,00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172,00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02:35,60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64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Holúbeková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Karin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11,30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8,00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4,00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8,00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159,00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172,00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172,00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02:26,70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65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"/>
                <w:lang w:eastAsia="sk-SK"/>
              </w:rPr>
              <w:t>Užáková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"/>
                <w:lang w:eastAsia="sk-SK"/>
              </w:rPr>
              <w:t>Yasmine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1.S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12,10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8,00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3,00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8,00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121,00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126,00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126,00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02:11,50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65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Spišáková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Lucia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1.SA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10,90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5,00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6,70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6,70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190,00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190,00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02:15,50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67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</w:tr>
      <w:tr w:rsidR="005F6BB6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Piatrová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Liliana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1.SA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16,20</w:t>
            </w:r>
          </w:p>
        </w:tc>
        <w:tc>
          <w:tcPr>
            <w:tcW w:w="533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603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3,50</w:t>
            </w:r>
          </w:p>
        </w:tc>
        <w:tc>
          <w:tcPr>
            <w:tcW w:w="602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0,00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3,50</w:t>
            </w:r>
          </w:p>
        </w:tc>
        <w:tc>
          <w:tcPr>
            <w:tcW w:w="67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0,00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0,00</w:t>
            </w:r>
          </w:p>
        </w:tc>
        <w:tc>
          <w:tcPr>
            <w:tcW w:w="747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0,00</w:t>
            </w:r>
          </w:p>
        </w:tc>
        <w:tc>
          <w:tcPr>
            <w:tcW w:w="636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04:21,50</w:t>
            </w:r>
          </w:p>
        </w:tc>
        <w:tc>
          <w:tcPr>
            <w:tcW w:w="550" w:type="dxa"/>
            <w:shd w:val="clear" w:color="000000" w:fill="00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819" w:type="dxa"/>
            <w:shd w:val="clear" w:color="000000" w:fill="FFFF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84</w:t>
            </w:r>
          </w:p>
        </w:tc>
        <w:tc>
          <w:tcPr>
            <w:tcW w:w="600" w:type="dxa"/>
            <w:shd w:val="clear" w:color="000000" w:fill="FFC000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</w:tr>
      <w:tr w:rsidR="00E80CFB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Hidalgo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"/>
                <w:lang w:eastAsia="sk-SK"/>
              </w:rPr>
              <w:t>Dasha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9800" w:type="dxa"/>
            <w:gridSpan w:val="14"/>
            <w:vMerge w:val="restart"/>
            <w:shd w:val="clear" w:color="auto" w:fill="auto"/>
            <w:noWrap/>
            <w:vAlign w:val="center"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b/>
                <w:bCs/>
                <w:lang w:eastAsia="sk-SK"/>
              </w:rPr>
              <w:t>nezúčastnili sa</w:t>
            </w:r>
          </w:p>
        </w:tc>
      </w:tr>
      <w:tr w:rsidR="00E80CFB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Mičková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Miriam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3.S</w:t>
            </w:r>
          </w:p>
        </w:tc>
        <w:tc>
          <w:tcPr>
            <w:tcW w:w="9800" w:type="dxa"/>
            <w:gridSpan w:val="14"/>
            <w:vMerge/>
            <w:shd w:val="clear" w:color="auto" w:fill="auto"/>
            <w:noWrap/>
            <w:vAlign w:val="center"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E80CFB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Müllerová</w:t>
            </w:r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Adéla</w:t>
            </w:r>
            <w:proofErr w:type="spellEnd"/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3.S</w:t>
            </w:r>
          </w:p>
        </w:tc>
        <w:tc>
          <w:tcPr>
            <w:tcW w:w="9800" w:type="dxa"/>
            <w:gridSpan w:val="14"/>
            <w:vMerge/>
            <w:shd w:val="clear" w:color="auto" w:fill="auto"/>
            <w:noWrap/>
            <w:vAlign w:val="center"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E80CFB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 CE"/>
                <w:lang w:eastAsia="sk-SK"/>
              </w:rPr>
              <w:t>Pokrievková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Laura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2.S</w:t>
            </w:r>
          </w:p>
        </w:tc>
        <w:tc>
          <w:tcPr>
            <w:tcW w:w="9800" w:type="dxa"/>
            <w:gridSpan w:val="14"/>
            <w:vMerge/>
            <w:shd w:val="clear" w:color="auto" w:fill="auto"/>
            <w:noWrap/>
            <w:vAlign w:val="center"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E80CFB" w:rsidRPr="005F6BB6" w:rsidTr="005F6BB6">
        <w:trPr>
          <w:trHeight w:val="259"/>
          <w:jc w:val="center"/>
        </w:trPr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6BB6">
              <w:rPr>
                <w:rFonts w:ascii="Garamond" w:eastAsia="Times New Roman" w:hAnsi="Garamond" w:cs="Arial"/>
                <w:lang w:eastAsia="sk-SK"/>
              </w:rPr>
              <w:t>Bažleková</w:t>
            </w:r>
            <w:proofErr w:type="spellEnd"/>
          </w:p>
        </w:tc>
        <w:tc>
          <w:tcPr>
            <w:tcW w:w="1486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6BB6">
              <w:rPr>
                <w:rFonts w:ascii="Garamond" w:eastAsia="Times New Roman" w:hAnsi="Garamond" w:cs="Arial"/>
                <w:lang w:eastAsia="sk-SK"/>
              </w:rPr>
              <w:t>Kristína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6BB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9800" w:type="dxa"/>
            <w:gridSpan w:val="14"/>
            <w:vMerge/>
            <w:shd w:val="clear" w:color="auto" w:fill="auto"/>
            <w:noWrap/>
            <w:vAlign w:val="center"/>
          </w:tcPr>
          <w:p w:rsidR="00E80CFB" w:rsidRPr="005F6BB6" w:rsidRDefault="00E80CFB" w:rsidP="00E80CFB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</w:tbl>
    <w:p w:rsidR="00F72E61" w:rsidRPr="005F6BB6" w:rsidRDefault="00F72E61">
      <w:pPr>
        <w:rPr>
          <w:rFonts w:ascii="Garamond" w:hAnsi="Garamond"/>
        </w:rPr>
      </w:pPr>
    </w:p>
    <w:sectPr w:rsidR="00F72E61" w:rsidRPr="005F6BB6" w:rsidSect="00E80CF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CFB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5F6BB6"/>
    <w:rsid w:val="006066C5"/>
    <w:rsid w:val="006078EA"/>
    <w:rsid w:val="00607919"/>
    <w:rsid w:val="006116F7"/>
    <w:rsid w:val="006117F2"/>
    <w:rsid w:val="00611920"/>
    <w:rsid w:val="00612664"/>
    <w:rsid w:val="00620B9B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5F58"/>
    <w:rsid w:val="00D862F4"/>
    <w:rsid w:val="00D87D40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80CFB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46BF5-BBEC-465D-A627-5926BCE7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4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3</cp:revision>
  <dcterms:created xsi:type="dcterms:W3CDTF">2015-05-29T10:27:00Z</dcterms:created>
  <dcterms:modified xsi:type="dcterms:W3CDTF">2015-05-30T18:22:00Z</dcterms:modified>
</cp:coreProperties>
</file>